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47" w:rsidRDefault="005436DD" w:rsidP="00FC37D2">
      <w:pPr>
        <w:pStyle w:val="Title"/>
      </w:pPr>
      <w:r>
        <w:t>NEASC Family Survey</w:t>
      </w:r>
      <w:r w:rsidR="00FA35B6">
        <w:t xml:space="preserve"> Instructions</w:t>
      </w:r>
    </w:p>
    <w:p w:rsidR="00602ACA" w:rsidRDefault="00602ACA">
      <w:pPr>
        <w:rPr>
          <w:b/>
        </w:rPr>
      </w:pPr>
      <w:r>
        <w:rPr>
          <w:b/>
          <w:noProof/>
        </w:rPr>
        <w:drawing>
          <wp:inline distT="0" distB="0" distL="0" distR="0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ba429960c4718a125847027c542a1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B6" w:rsidRPr="00F37546" w:rsidRDefault="00FA35B6">
      <w:pPr>
        <w:rPr>
          <w:rStyle w:val="BookTitle"/>
          <w:sz w:val="28"/>
          <w:szCs w:val="28"/>
        </w:rPr>
      </w:pPr>
      <w:r w:rsidRPr="00F37546">
        <w:rPr>
          <w:rStyle w:val="BookTitle"/>
          <w:sz w:val="28"/>
          <w:szCs w:val="28"/>
        </w:rPr>
        <w:t>Before you take the survey:</w:t>
      </w:r>
    </w:p>
    <w:p w:rsidR="00FA35B6" w:rsidRDefault="00FA35B6">
      <w:r>
        <w:t>The survey is anonymous</w:t>
      </w:r>
      <w:r w:rsidR="00780E59">
        <w:t>. No</w:t>
      </w:r>
      <w:r w:rsidR="00602ACA">
        <w:t xml:space="preserve"> l</w:t>
      </w:r>
      <w:r>
        <w:t>ogin required.</w:t>
      </w:r>
    </w:p>
    <w:p w:rsidR="00FA35B6" w:rsidRDefault="00602ACA">
      <w:r>
        <w:t xml:space="preserve">Set aside about </w:t>
      </w:r>
      <w:r w:rsidRPr="004423C2">
        <w:rPr>
          <w:b/>
        </w:rPr>
        <w:t>15 minutes</w:t>
      </w:r>
      <w:r>
        <w:t xml:space="preserve"> and plan on completing the survey in one sitting. </w:t>
      </w:r>
      <w:r w:rsidR="00FA35B6">
        <w:t xml:space="preserve">Once the survey has been started it CANNOT be saved. </w:t>
      </w:r>
    </w:p>
    <w:p w:rsidR="002A3579" w:rsidRDefault="002A3579">
      <w:r>
        <w:t>Survey should be completed by December 1, 2017.</w:t>
      </w:r>
    </w:p>
    <w:p w:rsidR="00FA35B6" w:rsidRPr="00F37546" w:rsidRDefault="00FC37D2">
      <w:pPr>
        <w:rPr>
          <w:rStyle w:val="BookTitle"/>
          <w:sz w:val="24"/>
          <w:szCs w:val="24"/>
        </w:rPr>
      </w:pPr>
      <w:r w:rsidRPr="00F37546">
        <w:rPr>
          <w:rStyle w:val="BookTitle"/>
          <w:sz w:val="24"/>
          <w:szCs w:val="24"/>
        </w:rPr>
        <w:t xml:space="preserve">Option 1: </w:t>
      </w:r>
      <w:r w:rsidR="00602ACA" w:rsidRPr="00F37546">
        <w:rPr>
          <w:rStyle w:val="BookTitle"/>
          <w:sz w:val="24"/>
          <w:szCs w:val="24"/>
        </w:rPr>
        <w:t>Take the survey Online</w:t>
      </w:r>
      <w:r w:rsidRPr="00F37546">
        <w:rPr>
          <w:rStyle w:val="BookTitle"/>
          <w:sz w:val="24"/>
          <w:szCs w:val="24"/>
        </w:rPr>
        <w:t xml:space="preserve"> at your convenience</w:t>
      </w:r>
      <w:r w:rsidR="00602ACA" w:rsidRPr="00F37546">
        <w:rPr>
          <w:rStyle w:val="BookTitle"/>
          <w:sz w:val="24"/>
          <w:szCs w:val="24"/>
        </w:rPr>
        <w:t xml:space="preserve"> via computer, tablet, or phone.</w:t>
      </w:r>
    </w:p>
    <w:p w:rsidR="00FC37D2" w:rsidRDefault="00602ACA" w:rsidP="00FC37D2">
      <w:pPr>
        <w:shd w:val="clear" w:color="auto" w:fill="FFFFFF"/>
      </w:pPr>
      <w:r>
        <w:t>Follow the link (</w:t>
      </w:r>
      <w:hyperlink r:id="rId5" w:history="1">
        <w:r w:rsidRPr="00FC37D2">
          <w:rPr>
            <w:rStyle w:val="Hyperlink"/>
          </w:rPr>
          <w:t>NEASC Survey</w:t>
        </w:r>
      </w:hyperlink>
      <w:r w:rsidR="00FC37D2">
        <w:t>) or</w:t>
      </w:r>
      <w:r w:rsidR="00135BF7">
        <w:t xml:space="preserve"> go the </w:t>
      </w:r>
      <w:r w:rsidR="00F947B9">
        <w:t>GHS</w:t>
      </w:r>
      <w:bookmarkStart w:id="0" w:name="_GoBack"/>
      <w:bookmarkEnd w:id="0"/>
      <w:r w:rsidR="00135BF7">
        <w:t xml:space="preserve"> homepage and find the survey link</w:t>
      </w:r>
    </w:p>
    <w:p w:rsidR="00135BF7" w:rsidRPr="00135BF7" w:rsidRDefault="00FC37D2" w:rsidP="00FC37D2">
      <w:pPr>
        <w:shd w:val="clear" w:color="auto" w:fill="FFFFFF"/>
        <w:rPr>
          <w:color w:val="0563C1" w:themeColor="hyperlink"/>
          <w:u w:val="single"/>
        </w:rPr>
      </w:pPr>
      <w:r>
        <w:t xml:space="preserve">Navigate to this address: </w:t>
      </w:r>
      <w:hyperlink r:id="rId6" w:history="1">
        <w:r>
          <w:rPr>
            <w:rStyle w:val="Hyperlink"/>
          </w:rPr>
          <w:t>https://surveys.neasc.org/s3/NEASC-CPS-Family-Survey-Griswold-High-School</w:t>
        </w:r>
      </w:hyperlink>
      <w:r w:rsidR="00135BF7">
        <w:rPr>
          <w:rStyle w:val="Hyperlink"/>
        </w:rPr>
        <w:t xml:space="preserve"> </w:t>
      </w:r>
    </w:p>
    <w:p w:rsidR="00602ACA" w:rsidRDefault="00602ACA">
      <w:r>
        <w:t>Answer the questions honestly.</w:t>
      </w:r>
    </w:p>
    <w:p w:rsidR="00FC37D2" w:rsidRPr="00F37546" w:rsidRDefault="00FC37D2">
      <w:pPr>
        <w:rPr>
          <w:rStyle w:val="BookTitle"/>
          <w:sz w:val="24"/>
          <w:szCs w:val="24"/>
        </w:rPr>
      </w:pPr>
      <w:r w:rsidRPr="00F37546">
        <w:rPr>
          <w:rStyle w:val="BookTitle"/>
          <w:sz w:val="24"/>
          <w:szCs w:val="24"/>
        </w:rPr>
        <w:t>Option 2: Pick up a paper copy of the survey in the main office.</w:t>
      </w:r>
    </w:p>
    <w:p w:rsidR="00FC37D2" w:rsidRDefault="00FC37D2">
      <w:r>
        <w:t>Complete the survey.</w:t>
      </w:r>
    </w:p>
    <w:p w:rsidR="00780E59" w:rsidRDefault="00780E59">
      <w:r>
        <w:t>Answer the questions honestly.</w:t>
      </w:r>
    </w:p>
    <w:p w:rsidR="00FC37D2" w:rsidRPr="00FC37D2" w:rsidRDefault="00FC37D2">
      <w:pPr>
        <w:rPr>
          <w:b/>
        </w:rPr>
      </w:pPr>
      <w:r>
        <w:t>Return the survey to the main office by December 1, 2017.</w:t>
      </w:r>
    </w:p>
    <w:p w:rsidR="00FC37D2" w:rsidRPr="00F37546" w:rsidRDefault="00FC37D2">
      <w:pPr>
        <w:rPr>
          <w:rStyle w:val="BookTitle"/>
          <w:sz w:val="24"/>
          <w:szCs w:val="24"/>
        </w:rPr>
      </w:pPr>
      <w:r w:rsidRPr="00F37546">
        <w:rPr>
          <w:rStyle w:val="BookTitle"/>
          <w:sz w:val="24"/>
          <w:szCs w:val="24"/>
        </w:rPr>
        <w:t xml:space="preserve">Option 3: </w:t>
      </w:r>
      <w:r w:rsidR="00F37546">
        <w:rPr>
          <w:rStyle w:val="BookTitle"/>
          <w:sz w:val="24"/>
          <w:szCs w:val="24"/>
        </w:rPr>
        <w:t>Go</w:t>
      </w:r>
      <w:r w:rsidRPr="00F37546">
        <w:rPr>
          <w:rStyle w:val="BookTitle"/>
          <w:sz w:val="24"/>
          <w:szCs w:val="24"/>
        </w:rPr>
        <w:t xml:space="preserve"> to the Library Media Center during Parent/Teacher Conferences (</w:t>
      </w:r>
      <w:r w:rsidR="00F37546" w:rsidRPr="00F37546">
        <w:rPr>
          <w:rStyle w:val="BookTitle"/>
          <w:sz w:val="24"/>
          <w:szCs w:val="24"/>
        </w:rPr>
        <w:t>11/15 &amp; 11/16)</w:t>
      </w:r>
    </w:p>
    <w:p w:rsidR="00FC37D2" w:rsidRDefault="00FC37D2">
      <w:r>
        <w:t xml:space="preserve">Computers will be available during Parent-Teacher Conferences. </w:t>
      </w:r>
    </w:p>
    <w:p w:rsidR="00602ACA" w:rsidRDefault="00FC37D2">
      <w:r>
        <w:t xml:space="preserve">Paper copies of the survey </w:t>
      </w:r>
      <w:r w:rsidR="00780E59">
        <w:t xml:space="preserve">are </w:t>
      </w:r>
      <w:r>
        <w:t>available.</w:t>
      </w:r>
      <w:r w:rsidR="00F37546">
        <w:t xml:space="preserve"> </w:t>
      </w:r>
      <w:r w:rsidR="004423C2">
        <w:t xml:space="preserve">Take the survey and return to the librarian or the main office. </w:t>
      </w:r>
    </w:p>
    <w:p w:rsidR="00780E59" w:rsidRDefault="00780E59">
      <w:r>
        <w:t xml:space="preserve">Answer the questions honestly. </w:t>
      </w:r>
    </w:p>
    <w:p w:rsidR="00780E59" w:rsidRDefault="00780E59"/>
    <w:p w:rsidR="00602ACA" w:rsidRDefault="00602ACA"/>
    <w:sectPr w:rsidR="00602ACA" w:rsidSect="0004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6DD"/>
    <w:rsid w:val="00040668"/>
    <w:rsid w:val="00135BF7"/>
    <w:rsid w:val="002A3579"/>
    <w:rsid w:val="00332E47"/>
    <w:rsid w:val="00335182"/>
    <w:rsid w:val="004423C2"/>
    <w:rsid w:val="004E5E48"/>
    <w:rsid w:val="005436DD"/>
    <w:rsid w:val="00602ACA"/>
    <w:rsid w:val="0063274F"/>
    <w:rsid w:val="00780E59"/>
    <w:rsid w:val="00E679F9"/>
    <w:rsid w:val="00F37546"/>
    <w:rsid w:val="00F947B9"/>
    <w:rsid w:val="00FA35B6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37D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3518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35B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s.neasc.org/s3/NEASC-CPS-Family-Survey-Griswold-High-School" TargetMode="External"/><Relationship Id="rId5" Type="http://schemas.openxmlformats.org/officeDocument/2006/relationships/hyperlink" Target="https://surveys.neasc.org/s3/NEASC-CPS-Family-Survey-Griswold-High-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Maralee Parker</dc:creator>
  <cp:lastModifiedBy>Windows User</cp:lastModifiedBy>
  <cp:revision>2</cp:revision>
  <cp:lastPrinted>2017-11-09T17:25:00Z</cp:lastPrinted>
  <dcterms:created xsi:type="dcterms:W3CDTF">2017-11-09T18:14:00Z</dcterms:created>
  <dcterms:modified xsi:type="dcterms:W3CDTF">2017-11-09T18:14:00Z</dcterms:modified>
</cp:coreProperties>
</file>